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93E" w:rsidRDefault="00A2693E" w:rsidP="00A2693E">
      <w:pPr>
        <w:pStyle w:val="a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  <w:noProof/>
        </w:rPr>
        <w:t xml:space="preserve">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685800" cy="812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93E" w:rsidRDefault="00A2693E" w:rsidP="00A269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A2693E" w:rsidRDefault="00A2693E" w:rsidP="00A269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Республики  Карелия</w:t>
      </w:r>
      <w:r>
        <w:rPr>
          <w:rFonts w:ascii="Times New Roman" w:hAnsi="Times New Roman" w:cs="Times New Roman"/>
        </w:rPr>
        <w:t xml:space="preserve"> </w:t>
      </w:r>
    </w:p>
    <w:p w:rsidR="00A2693E" w:rsidRDefault="00A2693E" w:rsidP="00A269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Кривопорожского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сельского  поселения</w:t>
      </w:r>
    </w:p>
    <w:p w:rsidR="00A2693E" w:rsidRDefault="00A2693E" w:rsidP="00A2693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693E" w:rsidRDefault="00A2693E" w:rsidP="00A269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693E" w:rsidRDefault="00A2693E" w:rsidP="00A269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8378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A2693E" w:rsidRDefault="00A2693E" w:rsidP="00A269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693E" w:rsidRDefault="00A2693E" w:rsidP="00A269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693E" w:rsidRDefault="00A2693E" w:rsidP="00A2693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BD26FF"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BD26FF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20</w:t>
      </w:r>
      <w:r w:rsidR="00BD26FF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A2693E" w:rsidRDefault="00A2693E" w:rsidP="00A269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Кривой Порог                                                         </w:t>
      </w:r>
      <w:r w:rsidR="00BF0E86">
        <w:rPr>
          <w:rFonts w:ascii="Times New Roman" w:hAnsi="Times New Roman" w:cs="Times New Roman"/>
          <w:sz w:val="28"/>
          <w:szCs w:val="28"/>
        </w:rPr>
        <w:t xml:space="preserve">                           №  </w:t>
      </w:r>
      <w:r w:rsidR="00BD26FF">
        <w:rPr>
          <w:rFonts w:ascii="Times New Roman" w:hAnsi="Times New Roman" w:cs="Times New Roman"/>
          <w:sz w:val="28"/>
          <w:szCs w:val="28"/>
        </w:rPr>
        <w:t xml:space="preserve">  </w:t>
      </w:r>
      <w:r w:rsidR="00FF4BC4">
        <w:rPr>
          <w:rFonts w:ascii="Times New Roman" w:hAnsi="Times New Roman" w:cs="Times New Roman"/>
          <w:sz w:val="28"/>
          <w:szCs w:val="28"/>
        </w:rPr>
        <w:t>20-</w:t>
      </w:r>
      <w:r>
        <w:rPr>
          <w:rFonts w:ascii="Times New Roman" w:hAnsi="Times New Roman" w:cs="Times New Roman"/>
          <w:sz w:val="28"/>
          <w:szCs w:val="28"/>
        </w:rPr>
        <w:t>р</w:t>
      </w:r>
    </w:p>
    <w:p w:rsidR="00A2693E" w:rsidRDefault="00A2693E" w:rsidP="00A269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4223" w:rsidRDefault="00A2693E" w:rsidP="00BD26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14223">
        <w:rPr>
          <w:rFonts w:ascii="Times New Roman" w:hAnsi="Times New Roman" w:cs="Times New Roman"/>
          <w:sz w:val="28"/>
          <w:szCs w:val="28"/>
        </w:rPr>
        <w:t xml:space="preserve"> на</w:t>
      </w:r>
      <w:r w:rsidR="00FF4BC4">
        <w:rPr>
          <w:rFonts w:ascii="Times New Roman" w:hAnsi="Times New Roman" w:cs="Times New Roman"/>
          <w:sz w:val="28"/>
          <w:szCs w:val="28"/>
        </w:rPr>
        <w:t>значение на должность и</w:t>
      </w:r>
      <w:r w:rsidR="00BD26FF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D54313">
        <w:rPr>
          <w:rFonts w:ascii="Times New Roman" w:hAnsi="Times New Roman" w:cs="Times New Roman"/>
          <w:sz w:val="28"/>
          <w:szCs w:val="28"/>
        </w:rPr>
        <w:t>и</w:t>
      </w:r>
    </w:p>
    <w:p w:rsidR="00BD26FF" w:rsidRDefault="00BD26FF" w:rsidP="00BD26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трудового контракта с руководителем </w:t>
      </w:r>
    </w:p>
    <w:p w:rsidR="00BD26FF" w:rsidRDefault="00BD26FF" w:rsidP="00BD26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Кривопорожское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теплоснабжающие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предприятие» </w:t>
      </w:r>
    </w:p>
    <w:p w:rsidR="00A2693E" w:rsidRDefault="00A2693E" w:rsidP="00A269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26FF" w:rsidRDefault="00BD26FF" w:rsidP="00A269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4223" w:rsidRDefault="00714223" w:rsidP="007142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2693E">
        <w:rPr>
          <w:rFonts w:ascii="Times New Roman" w:hAnsi="Times New Roman" w:cs="Times New Roman"/>
          <w:sz w:val="28"/>
          <w:szCs w:val="28"/>
        </w:rPr>
        <w:t>связ</w:t>
      </w:r>
      <w:r w:rsidR="00837803">
        <w:rPr>
          <w:rFonts w:ascii="Times New Roman" w:hAnsi="Times New Roman" w:cs="Times New Roman"/>
          <w:sz w:val="28"/>
          <w:szCs w:val="28"/>
        </w:rPr>
        <w:t>и с</w:t>
      </w:r>
      <w:r>
        <w:rPr>
          <w:rFonts w:ascii="Times New Roman" w:hAnsi="Times New Roman" w:cs="Times New Roman"/>
          <w:sz w:val="28"/>
          <w:szCs w:val="28"/>
        </w:rPr>
        <w:t xml:space="preserve"> истечением срока трудового контракта с руководителем </w:t>
      </w:r>
    </w:p>
    <w:p w:rsidR="00714223" w:rsidRDefault="00714223" w:rsidP="007142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Кривопорожское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теплоснабжающие предприятие»</w:t>
      </w:r>
      <w:r w:rsidR="00D543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Мининым Олегом Валерьевичем</w:t>
      </w:r>
      <w:r w:rsidR="00D543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 12 октября 2019 г.</w:t>
      </w:r>
    </w:p>
    <w:p w:rsidR="00714223" w:rsidRDefault="00837803" w:rsidP="00A269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93E" w:rsidRDefault="00A2693E" w:rsidP="00A269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693E" w:rsidRDefault="00A2693E" w:rsidP="00A269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РАСПОРЯЖАЮСЬ:</w:t>
      </w:r>
    </w:p>
    <w:p w:rsidR="00A2693E" w:rsidRDefault="00A2693E" w:rsidP="00A269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4BC4" w:rsidRDefault="00FF4BC4" w:rsidP="00D543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</w:t>
      </w:r>
      <w:r w:rsidR="00A2693E">
        <w:rPr>
          <w:rFonts w:ascii="Times New Roman" w:hAnsi="Times New Roman" w:cs="Times New Roman"/>
          <w:sz w:val="28"/>
          <w:szCs w:val="28"/>
        </w:rPr>
        <w:t xml:space="preserve">азначить на должность директора </w:t>
      </w:r>
      <w:r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Кривопорожское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теплоснабжающие предприятие»  Минина Олега Валерьевича,   на срок с 13 октября 2020 года  по 13 октября 2021 года;</w:t>
      </w:r>
    </w:p>
    <w:p w:rsidR="00460357" w:rsidRDefault="00FF4BC4" w:rsidP="00D543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60357">
        <w:rPr>
          <w:rFonts w:ascii="Times New Roman" w:hAnsi="Times New Roman" w:cs="Times New Roman"/>
          <w:sz w:val="28"/>
          <w:szCs w:val="28"/>
        </w:rPr>
        <w:t>Заключить с директором  МУП «</w:t>
      </w:r>
      <w:proofErr w:type="spellStart"/>
      <w:r w:rsidR="00460357">
        <w:rPr>
          <w:rFonts w:ascii="Times New Roman" w:hAnsi="Times New Roman" w:cs="Times New Roman"/>
          <w:sz w:val="28"/>
          <w:szCs w:val="28"/>
        </w:rPr>
        <w:t>Кривопорожское</w:t>
      </w:r>
      <w:proofErr w:type="spellEnd"/>
      <w:r w:rsidR="00460357">
        <w:rPr>
          <w:rFonts w:ascii="Times New Roman" w:hAnsi="Times New Roman" w:cs="Times New Roman"/>
          <w:sz w:val="28"/>
          <w:szCs w:val="28"/>
        </w:rPr>
        <w:t xml:space="preserve"> теплоснабжающие предприятие»</w:t>
      </w:r>
      <w:r w:rsidR="00D54313">
        <w:rPr>
          <w:rFonts w:ascii="Times New Roman" w:hAnsi="Times New Roman" w:cs="Times New Roman"/>
          <w:sz w:val="28"/>
          <w:szCs w:val="28"/>
        </w:rPr>
        <w:t>,</w:t>
      </w:r>
      <w:r w:rsidR="00460357">
        <w:rPr>
          <w:rFonts w:ascii="Times New Roman" w:hAnsi="Times New Roman" w:cs="Times New Roman"/>
          <w:sz w:val="28"/>
          <w:szCs w:val="28"/>
        </w:rPr>
        <w:t xml:space="preserve">  Мининым Олегом Валерьевичем</w:t>
      </w:r>
      <w:r w:rsidR="00D54313">
        <w:rPr>
          <w:rFonts w:ascii="Times New Roman" w:hAnsi="Times New Roman" w:cs="Times New Roman"/>
          <w:sz w:val="28"/>
          <w:szCs w:val="28"/>
        </w:rPr>
        <w:t>,</w:t>
      </w:r>
      <w:r w:rsidR="00460357">
        <w:rPr>
          <w:rFonts w:ascii="Times New Roman" w:hAnsi="Times New Roman" w:cs="Times New Roman"/>
          <w:sz w:val="28"/>
          <w:szCs w:val="28"/>
        </w:rPr>
        <w:t xml:space="preserve"> трудовой контракт,  на срок</w:t>
      </w:r>
      <w:r w:rsidR="00F60997">
        <w:rPr>
          <w:rFonts w:ascii="Times New Roman" w:hAnsi="Times New Roman" w:cs="Times New Roman"/>
          <w:sz w:val="28"/>
          <w:szCs w:val="28"/>
        </w:rPr>
        <w:t xml:space="preserve"> действия</w:t>
      </w:r>
      <w:r w:rsidR="00460357">
        <w:rPr>
          <w:rFonts w:ascii="Times New Roman" w:hAnsi="Times New Roman" w:cs="Times New Roman"/>
          <w:sz w:val="28"/>
          <w:szCs w:val="28"/>
        </w:rPr>
        <w:t xml:space="preserve"> с 13 октября 2020 года  по 13 октября 2021 года</w:t>
      </w:r>
      <w:r w:rsidR="00903843">
        <w:rPr>
          <w:rFonts w:ascii="Times New Roman" w:hAnsi="Times New Roman" w:cs="Times New Roman"/>
          <w:sz w:val="28"/>
          <w:szCs w:val="28"/>
        </w:rPr>
        <w:t>.</w:t>
      </w:r>
    </w:p>
    <w:p w:rsidR="00A2693E" w:rsidRDefault="00A2693E" w:rsidP="00D543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693E" w:rsidRDefault="00A2693E" w:rsidP="00A269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693E" w:rsidRDefault="00A2693E" w:rsidP="00A269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4313" w:rsidRDefault="00D54313" w:rsidP="00A269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693E" w:rsidRDefault="00A2693E" w:rsidP="00A269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Кривопорожского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                          </w:t>
      </w:r>
      <w:r w:rsidR="00D54313">
        <w:rPr>
          <w:rFonts w:ascii="Times New Roman" w:hAnsi="Times New Roman" w:cs="Times New Roman"/>
          <w:sz w:val="28"/>
          <w:szCs w:val="28"/>
        </w:rPr>
        <w:t>Е.М. Семенова</w:t>
      </w:r>
    </w:p>
    <w:p w:rsidR="00DE2E25" w:rsidRDefault="00DE2E25"/>
    <w:sectPr w:rsidR="00DE2E25" w:rsidSect="00507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2693E"/>
    <w:rsid w:val="00135908"/>
    <w:rsid w:val="00207EEC"/>
    <w:rsid w:val="00460357"/>
    <w:rsid w:val="00507441"/>
    <w:rsid w:val="005106B3"/>
    <w:rsid w:val="00714223"/>
    <w:rsid w:val="00837803"/>
    <w:rsid w:val="00903843"/>
    <w:rsid w:val="009C2A01"/>
    <w:rsid w:val="00A2693E"/>
    <w:rsid w:val="00BD26FF"/>
    <w:rsid w:val="00BF0E86"/>
    <w:rsid w:val="00D54313"/>
    <w:rsid w:val="00DE2E25"/>
    <w:rsid w:val="00F60997"/>
    <w:rsid w:val="00FF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93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26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9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8</cp:revision>
  <cp:lastPrinted>2013-07-01T12:01:00Z</cp:lastPrinted>
  <dcterms:created xsi:type="dcterms:W3CDTF">2020-10-07T08:11:00Z</dcterms:created>
  <dcterms:modified xsi:type="dcterms:W3CDTF">2020-10-07T08:45:00Z</dcterms:modified>
</cp:coreProperties>
</file>